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1D09" w14:textId="3C9862EF"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14:paraId="2B233676" w14:textId="25A46263"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Hospital Estadual Dr. Alberto Rassi – HGG</w:t>
      </w:r>
    </w:p>
    <w:tbl>
      <w:tblPr>
        <w:tblW w:w="496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7"/>
        <w:gridCol w:w="3305"/>
        <w:gridCol w:w="3257"/>
        <w:gridCol w:w="2346"/>
        <w:gridCol w:w="1566"/>
        <w:gridCol w:w="185"/>
      </w:tblGrid>
      <w:tr w:rsidR="00EC698A" w:rsidRPr="00EC698A" w14:paraId="1BB28079" w14:textId="77777777" w:rsidTr="00EC698A">
        <w:trPr>
          <w:gridAfter w:val="1"/>
          <w:wAfter w:w="61" w:type="pct"/>
          <w:trHeight w:val="230"/>
        </w:trPr>
        <w:tc>
          <w:tcPr>
            <w:tcW w:w="493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AABCBB4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- 2023</w:t>
            </w:r>
          </w:p>
        </w:tc>
      </w:tr>
      <w:tr w:rsidR="00EC698A" w:rsidRPr="00EC698A" w14:paraId="1FE2EEB3" w14:textId="77777777" w:rsidTr="00EC698A">
        <w:trPr>
          <w:trHeight w:val="154"/>
        </w:trPr>
        <w:tc>
          <w:tcPr>
            <w:tcW w:w="493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771C2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E41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C698A" w:rsidRPr="00EC698A" w14:paraId="70E5ABF1" w14:textId="77777777" w:rsidTr="00EC698A">
        <w:trPr>
          <w:trHeight w:val="354"/>
        </w:trPr>
        <w:tc>
          <w:tcPr>
            <w:tcW w:w="14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FEC0B6A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D7EB8CC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1845B68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DB34A78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723CC571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206F8247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04F8D6F0" w14:textId="77777777" w:rsidTr="00EC698A">
        <w:trPr>
          <w:trHeight w:val="475"/>
        </w:trPr>
        <w:tc>
          <w:tcPr>
            <w:tcW w:w="14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227B3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CE47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B41DF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AFE2E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C90E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0D94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C698A" w:rsidRPr="00EC698A" w14:paraId="0D1FBA9D" w14:textId="77777777" w:rsidTr="00EC698A">
        <w:trPr>
          <w:trHeight w:val="499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6571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BF278F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781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018730E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852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5029E59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081BA5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9%</w:t>
            </w:r>
          </w:p>
        </w:tc>
        <w:tc>
          <w:tcPr>
            <w:tcW w:w="61" w:type="pct"/>
            <w:vAlign w:val="center"/>
            <w:hideMark/>
          </w:tcPr>
          <w:p w14:paraId="7BD74930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572871A7" w14:textId="77777777" w:rsidTr="00EC698A">
        <w:trPr>
          <w:trHeight w:val="56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DC66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Transplantadoras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A81F3D8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878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F80FD24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27C54E1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-82%</w:t>
            </w:r>
          </w:p>
        </w:tc>
        <w:tc>
          <w:tcPr>
            <w:tcW w:w="61" w:type="pct"/>
            <w:vAlign w:val="center"/>
            <w:hideMark/>
          </w:tcPr>
          <w:p w14:paraId="46D0E686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0A4E7D78" w14:textId="77777777" w:rsidTr="00EC698A">
        <w:trPr>
          <w:trHeight w:val="568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FEBE" w14:textId="3C0F7E3D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Consultas </w:t>
            </w: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Ambulatoriais</w:t>
            </w: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Ofertas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2E58828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24CC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18.715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C817DC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EC302B3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10%</w:t>
            </w:r>
          </w:p>
        </w:tc>
        <w:tc>
          <w:tcPr>
            <w:tcW w:w="61" w:type="pct"/>
            <w:vAlign w:val="center"/>
            <w:hideMark/>
          </w:tcPr>
          <w:p w14:paraId="0A4B6AD7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478E2348" w14:textId="77777777" w:rsidTr="00EC698A">
        <w:trPr>
          <w:trHeight w:val="178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EFEFE" w:fill="FFFFFF"/>
            <w:vAlign w:val="bottom"/>
            <w:hideMark/>
          </w:tcPr>
          <w:p w14:paraId="00302363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48AF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327F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0AC520F6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0B97940C" w14:textId="77777777" w:rsidTr="00EC698A">
        <w:trPr>
          <w:trHeight w:val="283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2EC578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FE78042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F303B1E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858D141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2607EE8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2AF17162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0456C624" w14:textId="77777777" w:rsidTr="00EC698A">
        <w:trPr>
          <w:trHeight w:val="475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742DC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CDC19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46D51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2AC24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2DA9C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8456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C698A" w:rsidRPr="00EC698A" w14:paraId="4169DE64" w14:textId="77777777" w:rsidTr="00EC698A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FFBFFF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19752A3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590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54A21F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277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806BA8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47%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52EC228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-53%</w:t>
            </w:r>
          </w:p>
        </w:tc>
        <w:tc>
          <w:tcPr>
            <w:tcW w:w="61" w:type="pct"/>
            <w:vAlign w:val="center"/>
            <w:hideMark/>
          </w:tcPr>
          <w:p w14:paraId="5DDB4EC6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1515A3E1" w14:textId="77777777" w:rsidTr="00EC698A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58581B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3DCE05B9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3BE658C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544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A4A6F72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330%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4A23C1B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230%</w:t>
            </w:r>
          </w:p>
        </w:tc>
        <w:tc>
          <w:tcPr>
            <w:tcW w:w="61" w:type="pct"/>
            <w:vAlign w:val="center"/>
            <w:hideMark/>
          </w:tcPr>
          <w:p w14:paraId="0EE8D3E5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43E49B3C" w14:textId="77777777" w:rsidTr="00EC698A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A3C9E3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28F9083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8A798E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0A2A3C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A72C8EF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19%</w:t>
            </w:r>
          </w:p>
        </w:tc>
        <w:tc>
          <w:tcPr>
            <w:tcW w:w="61" w:type="pct"/>
            <w:vAlign w:val="center"/>
            <w:hideMark/>
          </w:tcPr>
          <w:p w14:paraId="50937461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0ED7225E" w14:textId="77777777" w:rsidTr="00EC698A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1926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A42A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781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FD7C588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852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3C1F049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22C005B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9%</w:t>
            </w:r>
          </w:p>
        </w:tc>
        <w:tc>
          <w:tcPr>
            <w:tcW w:w="61" w:type="pct"/>
            <w:vAlign w:val="center"/>
            <w:hideMark/>
          </w:tcPr>
          <w:p w14:paraId="6D1662BF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390637CA" w14:textId="77777777" w:rsidTr="00EC698A">
        <w:trPr>
          <w:trHeight w:val="330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269E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Transplantadoras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72C7DA0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314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A5B3593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8233ED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-82%</w:t>
            </w:r>
          </w:p>
        </w:tc>
        <w:tc>
          <w:tcPr>
            <w:tcW w:w="61" w:type="pct"/>
            <w:vAlign w:val="center"/>
            <w:hideMark/>
          </w:tcPr>
          <w:p w14:paraId="0B2F84CC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29066473" w14:textId="77777777" w:rsidTr="00EC698A">
        <w:trPr>
          <w:trHeight w:val="330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0445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B9446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7FC406A9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1E407B4E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14:paraId="2AC72732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1" w:type="pct"/>
            <w:vAlign w:val="center"/>
            <w:hideMark/>
          </w:tcPr>
          <w:p w14:paraId="3537640F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3203ED51" w14:textId="77777777" w:rsidTr="00EC698A">
        <w:trPr>
          <w:trHeight w:val="178"/>
        </w:trPr>
        <w:tc>
          <w:tcPr>
            <w:tcW w:w="365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850D0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2EE0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3632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64ABE884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59C8BF71" w14:textId="77777777" w:rsidTr="00EC698A">
        <w:trPr>
          <w:trHeight w:val="321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BB3FC5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2E46D20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03B1E19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66FE64C5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86CC28A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0F701455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4C9F0691" w14:textId="77777777" w:rsidTr="00EC698A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4598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8F25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F3763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CAC9A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66F67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ABF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C698A" w:rsidRPr="00EC698A" w14:paraId="75A960B1" w14:textId="77777777" w:rsidTr="00EC698A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BCBB39C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B60D5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32B6A4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15.089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398CFD4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137%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869CE0A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37%</w:t>
            </w:r>
          </w:p>
        </w:tc>
        <w:tc>
          <w:tcPr>
            <w:tcW w:w="61" w:type="pct"/>
            <w:vAlign w:val="center"/>
            <w:hideMark/>
          </w:tcPr>
          <w:p w14:paraId="5E120DD4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634B83AA" w14:textId="77777777" w:rsidTr="00EC698A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7DEF6EF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Consultas Multiprofissionais (ofertadas)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58105EB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6.000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1CD02E2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3.626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50F44AE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6EA5F9A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-40%</w:t>
            </w:r>
          </w:p>
        </w:tc>
        <w:tc>
          <w:tcPr>
            <w:tcW w:w="61" w:type="pct"/>
            <w:vAlign w:val="center"/>
            <w:hideMark/>
          </w:tcPr>
          <w:p w14:paraId="28626F10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2DEC0F60" w14:textId="77777777" w:rsidTr="00EC698A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306FC34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 odontológicas PNE (ofertados)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E0642D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13FE84E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116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BBFF83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242%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EA31865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142%</w:t>
            </w:r>
          </w:p>
        </w:tc>
        <w:tc>
          <w:tcPr>
            <w:tcW w:w="61" w:type="pct"/>
            <w:vAlign w:val="center"/>
            <w:hideMark/>
          </w:tcPr>
          <w:p w14:paraId="61EBCB88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44900BC8" w14:textId="77777777" w:rsidTr="00EC698A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5416B016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Procedimentos odontológicos PNE (ofrtados)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56E3082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7B002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991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C383331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826%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3109906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726%</w:t>
            </w:r>
          </w:p>
        </w:tc>
        <w:tc>
          <w:tcPr>
            <w:tcW w:w="61" w:type="pct"/>
            <w:vAlign w:val="center"/>
            <w:hideMark/>
          </w:tcPr>
          <w:p w14:paraId="2ECB33D4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06853B8E" w14:textId="77777777" w:rsidTr="00EC698A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520D83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7B2C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17.168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606C1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19.822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BFDBD55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115%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0552798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15%</w:t>
            </w:r>
          </w:p>
        </w:tc>
        <w:tc>
          <w:tcPr>
            <w:tcW w:w="61" w:type="pct"/>
            <w:vAlign w:val="center"/>
            <w:hideMark/>
          </w:tcPr>
          <w:p w14:paraId="2DDCB129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2A0A402E" w14:textId="77777777" w:rsidTr="00EC698A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404A58E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Consultas Médicas </w:t>
            </w: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F417719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0D82EA7A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11.496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6A0F7A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E0AE42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6B8A0C64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355E60DD" w14:textId="77777777" w:rsidTr="00EC698A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664CF542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Consultas Multiprofissionais </w:t>
            </w: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(realizadas)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69C8EF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E3824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4.932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DCC8336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D2890E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5CE0C124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5CFDD917" w14:textId="77777777" w:rsidTr="00EC698A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0B6CF83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Consulta odontológicas PNE </w:t>
            </w: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43842C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39324C93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B07868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208096B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695E2D54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1F40A0BA" w14:textId="77777777" w:rsidTr="00EC698A">
        <w:trPr>
          <w:trHeight w:val="511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117E1E93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Procedimentos odontológicas PNE </w:t>
            </w: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(realizados)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67B15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14:paraId="5B0C0CF5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991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59FA7A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EB149B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Sem meta</w:t>
            </w:r>
          </w:p>
        </w:tc>
        <w:tc>
          <w:tcPr>
            <w:tcW w:w="61" w:type="pct"/>
            <w:vAlign w:val="center"/>
            <w:hideMark/>
          </w:tcPr>
          <w:p w14:paraId="0B824292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4F925779" w14:textId="77777777" w:rsidTr="00EC698A">
        <w:trPr>
          <w:trHeight w:val="178"/>
        </w:trPr>
        <w:tc>
          <w:tcPr>
            <w:tcW w:w="365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14:paraId="0D62B034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69F3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4574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5A8C3321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1AE4E670" w14:textId="77777777" w:rsidTr="00EC698A">
        <w:trPr>
          <w:trHeight w:val="43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C3298AB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C17BE8B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35F5E650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359162CE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25884736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7820BC4E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1897366A" w14:textId="77777777" w:rsidTr="00EC698A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911F4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2B17C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F8E7C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9D382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3FF5D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6429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C698A" w:rsidRPr="00EC698A" w14:paraId="3FA9CD77" w14:textId="77777777" w:rsidTr="00EC698A">
        <w:trPr>
          <w:trHeight w:val="43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7C0F38DA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F04F3CF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628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C0A4CB4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685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22D5CA6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41481C2E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9%</w:t>
            </w:r>
          </w:p>
        </w:tc>
        <w:tc>
          <w:tcPr>
            <w:tcW w:w="61" w:type="pct"/>
            <w:vAlign w:val="center"/>
            <w:hideMark/>
          </w:tcPr>
          <w:p w14:paraId="066DDC51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29F33409" w14:textId="77777777" w:rsidTr="00EC698A">
        <w:trPr>
          <w:trHeight w:val="178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375A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71D4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AED9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BD10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B699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78D1F6BA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511348CC" w14:textId="77777777" w:rsidTr="00EC698A">
        <w:trPr>
          <w:trHeight w:val="43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721FF77C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4F66556B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23E7D000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F235995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A306AD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0E7F9F69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04632E36" w14:textId="77777777" w:rsidTr="00EC698A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CA927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21E5A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32CCC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809A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45C66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9A7B3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C698A" w:rsidRPr="00EC698A" w14:paraId="5BC941BE" w14:textId="77777777" w:rsidTr="00EC698A">
        <w:trPr>
          <w:trHeight w:val="43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6BF07939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36774F9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32FF3246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3387BA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8EC6F70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20%</w:t>
            </w:r>
          </w:p>
        </w:tc>
        <w:tc>
          <w:tcPr>
            <w:tcW w:w="61" w:type="pct"/>
            <w:vAlign w:val="center"/>
            <w:hideMark/>
          </w:tcPr>
          <w:p w14:paraId="117BF741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6D3E1B11" w14:textId="77777777" w:rsidTr="00EC698A">
        <w:trPr>
          <w:trHeight w:val="178"/>
        </w:trPr>
        <w:tc>
          <w:tcPr>
            <w:tcW w:w="1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FAA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B056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9AA5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B01E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3243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vAlign w:val="center"/>
            <w:hideMark/>
          </w:tcPr>
          <w:p w14:paraId="44AAF321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0E35A7B9" w14:textId="77777777" w:rsidTr="00EC698A">
        <w:trPr>
          <w:trHeight w:val="437"/>
        </w:trPr>
        <w:tc>
          <w:tcPr>
            <w:tcW w:w="1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02A1527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01E5594E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14:paraId="569FB00C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março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47319B5D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14:paraId="55221D45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1" w:type="pct"/>
            <w:vAlign w:val="center"/>
            <w:hideMark/>
          </w:tcPr>
          <w:p w14:paraId="18C9BBC8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EC698A" w:rsidRPr="00EC698A" w14:paraId="547EE05A" w14:textId="77777777" w:rsidTr="00EC698A">
        <w:trPr>
          <w:trHeight w:val="428"/>
        </w:trPr>
        <w:tc>
          <w:tcPr>
            <w:tcW w:w="1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0234C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F233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7555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FF972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173C3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E885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EC698A" w:rsidRPr="00EC698A" w14:paraId="6FE08426" w14:textId="77777777" w:rsidTr="00EC698A">
        <w:trPr>
          <w:trHeight w:val="437"/>
        </w:trPr>
        <w:tc>
          <w:tcPr>
            <w:tcW w:w="1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2271B2B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DE09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14.800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EB04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18.300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0FB7DA17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123,6%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14:paraId="1B364B78" w14:textId="77777777" w:rsidR="00EC698A" w:rsidRPr="00EC698A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C69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23,6%</w:t>
            </w:r>
          </w:p>
        </w:tc>
        <w:tc>
          <w:tcPr>
            <w:tcW w:w="61" w:type="pct"/>
            <w:vAlign w:val="center"/>
            <w:hideMark/>
          </w:tcPr>
          <w:p w14:paraId="0CFA0D65" w14:textId="77777777" w:rsidR="00EC698A" w:rsidRPr="00EC698A" w:rsidRDefault="00EC698A" w:rsidP="00EC698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2D6397E1" w14:textId="77777777" w:rsidR="00FB70DC" w:rsidRDefault="00FB70DC" w:rsidP="00852349">
      <w:pPr>
        <w:rPr>
          <w:b/>
          <w:noProof/>
          <w:sz w:val="28"/>
          <w:szCs w:val="28"/>
        </w:rPr>
      </w:pPr>
    </w:p>
    <w:tbl>
      <w:tblPr>
        <w:tblW w:w="14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080"/>
        <w:gridCol w:w="1080"/>
        <w:gridCol w:w="1080"/>
        <w:gridCol w:w="1080"/>
        <w:gridCol w:w="1080"/>
      </w:tblGrid>
      <w:tr w:rsidR="00EC698A" w:rsidRPr="00FB70DC" w14:paraId="0FD6C48F" w14:textId="77777777" w:rsidTr="0057525F">
        <w:trPr>
          <w:trHeight w:val="510"/>
        </w:trPr>
        <w:tc>
          <w:tcPr>
            <w:tcW w:w="146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6404B5E2" w14:textId="77777777" w:rsidR="00EC698A" w:rsidRPr="00FB70DC" w:rsidRDefault="00EC698A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 Realizadas</w:t>
            </w:r>
          </w:p>
          <w:p w14:paraId="6583E435" w14:textId="23C27AAA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 </w:t>
            </w:r>
          </w:p>
        </w:tc>
      </w:tr>
      <w:tr w:rsidR="00FB70DC" w:rsidRPr="00FB70DC" w14:paraId="181A08F4" w14:textId="77777777" w:rsidTr="00FB70DC">
        <w:trPr>
          <w:trHeight w:val="510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3F6CB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53B000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37DBC75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9B37DCB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5ED8B7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50B5ED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0415FE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709E56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B3A11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3382AC0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CCEC7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C97FCC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C92194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EC698A" w:rsidRPr="00FB70DC" w14:paraId="2EAE3435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D6387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41973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53966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BD39A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59352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58D43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D1FA8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85D274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E7A74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08068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EE9546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E1756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06285A8" w14:textId="05E165BF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716C">
              <w:t>11.669</w:t>
            </w:r>
          </w:p>
        </w:tc>
      </w:tr>
      <w:tr w:rsidR="00EC698A" w:rsidRPr="00FB70DC" w14:paraId="592530B5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15953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0B4A0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230A84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5730F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FF14E1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5D0D3B4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5683A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062AC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A5326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C305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28B63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E3C9E1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2C48B6A" w14:textId="7BFA260C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716C">
              <w:t>12.864</w:t>
            </w:r>
          </w:p>
        </w:tc>
      </w:tr>
      <w:tr w:rsidR="00EC698A" w:rsidRPr="00FB70DC" w14:paraId="79A687FC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CA695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391E4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4B6F8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0331F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A09DF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AD98A7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A0C5E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D3FE6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D2F7E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7D2DE2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56368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277BE6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26CF4C15" w14:textId="029C285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A716C">
              <w:t>16.428</w:t>
            </w:r>
          </w:p>
        </w:tc>
      </w:tr>
      <w:tr w:rsidR="00EC698A" w:rsidRPr="00FB70DC" w14:paraId="08FF5C49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4BBBDE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70AAA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504FF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189B8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12AFD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F03D8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75DC22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8AC7A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9966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ABAD41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F228D86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9C31A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228F9AE" w14:textId="3BC444B5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2330605D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84085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41488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872E3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05CEE6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DF2764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3F71F5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7B0C2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8EE892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7D1B2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87999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1BD0F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2CFD9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C091326" w14:textId="738CA8F2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6935B874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ED952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80741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2EF5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D5045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157EA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4A9048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20189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5C5FB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D13A9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C25CE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37392F1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D8ECC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400AE91" w14:textId="763A50E9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2AAB012F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F23AC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C652D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65CF4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F008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5464C1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EAA29E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16BBC4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2E2C2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61188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F7DC92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0D5B6D6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1D41BD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13DCB3F" w14:textId="363EE45F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3557A08E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5944F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B85A6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700532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40D5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012CC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81EDA01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9E35C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82CE3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2DFE8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8A661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7C8E6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76ECDE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0DE906E" w14:textId="25CBCF61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3F7D8E39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B74432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C01F7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84B27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0222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EBFE1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17FF8B2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74A8F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83FA6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2B25D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57F88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E564A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0556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695D6877" w14:textId="16DF7EED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300E0344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EC5F74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AB243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996D9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0EB76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9F2AC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43838B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E5391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CD3646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A7F75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C9A61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F6A5F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4AB3A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BD9DD5D" w14:textId="171516E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12D8F4C3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A0105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9E80E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C45F2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836CA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ED1F7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9DCB9F2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D66F3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75D6A4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B831D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5DAE6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F9357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859E21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13.765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C1027EF" w14:textId="1F1C565D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2D4944BA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3296E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D439B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B70FD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E7E70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96C04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15C0BC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3C093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3A407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C926D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E4341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2AF275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858F1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11.812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2CF7F09" w14:textId="1D29FB5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02FF6BEA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EDE5FD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40FDE3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FCD1B2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9891D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A1F048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2FD5D5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F302E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C38DD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625723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59B33D1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E1FCD96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51EECA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151.181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hideMark/>
          </w:tcPr>
          <w:p w14:paraId="0E69917F" w14:textId="6EB9D36D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A716C">
              <w:t>40.961</w:t>
            </w:r>
          </w:p>
        </w:tc>
      </w:tr>
      <w:tr w:rsidR="00EC698A" w:rsidRPr="00FB70DC" w14:paraId="5AC0F9F8" w14:textId="77777777" w:rsidTr="00AC725F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DB9B0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D6CC56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69CE9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275E6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5D96A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6A04A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40342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1EC28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1A35A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89E5E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4556E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24F960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12.598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157F9698" w14:textId="5DAECFC0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716C">
              <w:t>13.654</w:t>
            </w:r>
          </w:p>
        </w:tc>
      </w:tr>
    </w:tbl>
    <w:p w14:paraId="7F1517C4" w14:textId="5F762BA2" w:rsidR="00020591" w:rsidRDefault="00EC698A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195B12F" wp14:editId="4A26F844">
            <wp:extent cx="9782662" cy="3457575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507" cy="3458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D399" w14:textId="1664F13D" w:rsidR="00535613" w:rsidRDefault="00535613" w:rsidP="000B0555">
      <w:pPr>
        <w:jc w:val="center"/>
        <w:rPr>
          <w:b/>
          <w:sz w:val="28"/>
          <w:szCs w:val="28"/>
        </w:rPr>
      </w:pPr>
    </w:p>
    <w:p w14:paraId="1E9CC859" w14:textId="4D5DDBB3" w:rsidR="00F253C0" w:rsidRDefault="00F253C0" w:rsidP="000B0555">
      <w:pPr>
        <w:jc w:val="center"/>
        <w:rPr>
          <w:b/>
          <w:sz w:val="28"/>
          <w:szCs w:val="28"/>
        </w:rPr>
      </w:pPr>
    </w:p>
    <w:p w14:paraId="31F8F4D6" w14:textId="0402192A" w:rsidR="005D4702" w:rsidRDefault="005D4702" w:rsidP="000B0555">
      <w:pPr>
        <w:jc w:val="center"/>
        <w:rPr>
          <w:b/>
          <w:sz w:val="28"/>
          <w:szCs w:val="28"/>
        </w:rPr>
      </w:pPr>
    </w:p>
    <w:p w14:paraId="5F8C0FE9" w14:textId="1B4B4B91" w:rsidR="005D4702" w:rsidRDefault="005D4702" w:rsidP="000B0555">
      <w:pPr>
        <w:jc w:val="center"/>
        <w:rPr>
          <w:b/>
          <w:sz w:val="28"/>
          <w:szCs w:val="28"/>
        </w:rPr>
      </w:pPr>
    </w:p>
    <w:p w14:paraId="329EBF0F" w14:textId="4931D257" w:rsidR="005D4702" w:rsidRDefault="005D4702" w:rsidP="000B0555">
      <w:pPr>
        <w:jc w:val="center"/>
        <w:rPr>
          <w:b/>
          <w:sz w:val="28"/>
          <w:szCs w:val="28"/>
        </w:rPr>
      </w:pPr>
    </w:p>
    <w:p w14:paraId="175F3F6E" w14:textId="4E5B2F54" w:rsidR="00FB70DC" w:rsidRDefault="00FB70DC" w:rsidP="000B0555">
      <w:pPr>
        <w:jc w:val="center"/>
        <w:rPr>
          <w:b/>
          <w:sz w:val="28"/>
          <w:szCs w:val="28"/>
        </w:rPr>
      </w:pPr>
    </w:p>
    <w:p w14:paraId="4FC5BBF8" w14:textId="0F1483EF" w:rsidR="001C6D8E" w:rsidRDefault="001C6D8E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5"/>
        <w:gridCol w:w="3826"/>
        <w:gridCol w:w="3826"/>
        <w:gridCol w:w="3826"/>
      </w:tblGrid>
      <w:tr w:rsidR="00FB70DC" w:rsidRPr="00FB70DC" w14:paraId="2F095B9A" w14:textId="77777777" w:rsidTr="00FB70DC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3399" w:fill="003366"/>
            <w:noWrap/>
            <w:vAlign w:val="center"/>
            <w:hideMark/>
          </w:tcPr>
          <w:p w14:paraId="430EEF9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 Ofertadas</w:t>
            </w:r>
          </w:p>
        </w:tc>
      </w:tr>
      <w:tr w:rsidR="00FB70DC" w:rsidRPr="00FB70DC" w14:paraId="394A2C16" w14:textId="77777777" w:rsidTr="00FB70D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0BF93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076382E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0FA190F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14:paraId="444229CB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EC698A" w:rsidRPr="00FB70DC" w14:paraId="7C832DE3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8A0B9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EB007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7D84A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18.594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6F572068" w14:textId="3F0B7ED3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86B">
              <w:t>16.243</w:t>
            </w:r>
          </w:p>
        </w:tc>
      </w:tr>
      <w:tr w:rsidR="00EC698A" w:rsidRPr="00FB70DC" w14:paraId="2A8AECFB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84644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072F7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B59D6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16.961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563A3AD" w14:textId="11AD5EC0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86B">
              <w:t>13.963</w:t>
            </w:r>
          </w:p>
        </w:tc>
      </w:tr>
      <w:tr w:rsidR="00EC698A" w:rsidRPr="00FB70DC" w14:paraId="5EE1D445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B2177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3A6E7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ABD2D2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17.474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FC3A01B" w14:textId="4318AE49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D586B">
              <w:t>18.715</w:t>
            </w:r>
          </w:p>
        </w:tc>
      </w:tr>
      <w:tr w:rsidR="00EC698A" w:rsidRPr="00FB70DC" w14:paraId="4E56DC57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993834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0DF44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60923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16.765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ED64D0E" w14:textId="157921FB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5C5C78C4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4FCFA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DEB9B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86D521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18.100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7AB294E" w14:textId="6319688F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714B61B0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291D27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F44023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15A96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17.214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D11DCAB" w14:textId="60CD0FA3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350BD62D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EF876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2AA554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156DCB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16.582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321DC43" w14:textId="35DDCA50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7366601A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2243C0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200E3E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CF4CB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18.659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2EBF13C6" w14:textId="18A740B2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15BF7867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81C91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0C7D1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28310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17.397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DEE9B10" w14:textId="6369BA23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0A540A8D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7AB4BF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74FF7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15.329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E7970A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13E31973" w14:textId="6A16C9DF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46FF9552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25786C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899FBA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14.267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C169E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15.980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A0899C2" w14:textId="074B6534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3393F104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104F91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C95347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20.079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8CB05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17.245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8551859" w14:textId="727632A9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EC698A" w:rsidRPr="00FB70DC" w14:paraId="14DACC71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4D91E265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70A72284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49.675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14:paraId="56E41C63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206.990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hideMark/>
          </w:tcPr>
          <w:p w14:paraId="0821D451" w14:textId="35468770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D586B">
              <w:t>48.921</w:t>
            </w:r>
          </w:p>
        </w:tc>
      </w:tr>
      <w:tr w:rsidR="00EC698A" w:rsidRPr="00FB70DC" w14:paraId="3FA6AFDD" w14:textId="77777777" w:rsidTr="002162C9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E1DA8D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8A2258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5482F9" w14:textId="7777777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17.249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E319826" w14:textId="7807BC37"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D586B">
              <w:t>16.307</w:t>
            </w:r>
          </w:p>
        </w:tc>
      </w:tr>
    </w:tbl>
    <w:p w14:paraId="2EEBC427" w14:textId="3FFD0F11" w:rsidR="00726E72" w:rsidRDefault="00EC698A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A69C894" wp14:editId="51D03797">
            <wp:extent cx="9941560" cy="4114178"/>
            <wp:effectExtent l="0" t="0" r="254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344" cy="412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9AA3B" w14:textId="5BCC7DE5" w:rsidR="00B564EF" w:rsidRDefault="00B564EF">
      <w:pPr>
        <w:rPr>
          <w:b/>
          <w:noProof/>
          <w:sz w:val="28"/>
          <w:szCs w:val="28"/>
        </w:rPr>
      </w:pPr>
    </w:p>
    <w:p w14:paraId="10604E52" w14:textId="59A9616D" w:rsidR="00B564EF" w:rsidRDefault="00B564EF">
      <w:pPr>
        <w:rPr>
          <w:b/>
          <w:noProof/>
          <w:sz w:val="28"/>
          <w:szCs w:val="28"/>
        </w:rPr>
      </w:pPr>
    </w:p>
    <w:p w14:paraId="520B70EE" w14:textId="1BF84E9A" w:rsidR="00B564EF" w:rsidRDefault="00B564EF">
      <w:pPr>
        <w:rPr>
          <w:b/>
          <w:noProof/>
          <w:sz w:val="28"/>
          <w:szCs w:val="28"/>
        </w:rPr>
      </w:pPr>
    </w:p>
    <w:p w14:paraId="062C964A" w14:textId="77777777" w:rsidR="00072754" w:rsidRDefault="00072754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42"/>
        <w:gridCol w:w="1142"/>
        <w:gridCol w:w="1145"/>
      </w:tblGrid>
      <w:tr w:rsidR="00FB70DC" w:rsidRPr="00FB70DC" w14:paraId="62B53EE5" w14:textId="77777777" w:rsidTr="00FB70DC">
        <w:trPr>
          <w:trHeight w:val="510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5F267DC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FB70DC" w:rsidRPr="00FB70DC" w14:paraId="3A7A88A9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3AC915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41081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9DF3B0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E981D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0271BA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75D9E6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3D91C39C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C09FF6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696FF8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9D6EA3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4E31A1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76CB85B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0E91FEC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1B07E2" w:rsidRPr="00FB70DC" w14:paraId="3B09AD4A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D992D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E2F49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CEC87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EDFF5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6A3CD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AC1A6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27CF02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14E34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5EF01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2E1E3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49043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3441B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ACB0EF5" w14:textId="40B9EF71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832EF">
              <w:t>13.289</w:t>
            </w:r>
          </w:p>
        </w:tc>
      </w:tr>
      <w:tr w:rsidR="001B07E2" w:rsidRPr="00FB70DC" w14:paraId="059576C3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49B30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65971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612F5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61A6A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42EED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D0B0E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E1F53C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DCD1A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64CD7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2B0C1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7CDC7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2203C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18F83853" w14:textId="488DB218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832EF">
              <w:t>12.001</w:t>
            </w:r>
          </w:p>
        </w:tc>
      </w:tr>
      <w:tr w:rsidR="001B07E2" w:rsidRPr="00FB70DC" w14:paraId="4AC96956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1F9C99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B6986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01109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E5553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03880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858AD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E2B7FD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D3537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369EE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79E79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B7762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3BD91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804CA15" w14:textId="7EF62E76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832EF">
              <w:t>13.115</w:t>
            </w:r>
          </w:p>
        </w:tc>
      </w:tr>
      <w:tr w:rsidR="001B07E2" w:rsidRPr="00FB70DC" w14:paraId="76D85CF7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DADCB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511A9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76C83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EC7F6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E0C24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89DD2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EF7212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C091A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A10A2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10AEB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0AEC2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12A05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3A9EBD7E" w14:textId="126DD8CE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648BFBA5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7379E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8444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00E5F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83CE3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8BBDE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00DBD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BFDFB2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97F3F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75F4A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37D34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B058F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524C0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D3BA740" w14:textId="1B2324FD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6891C68A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41C80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A37B4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BD184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5837B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5DAFC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2E739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B16189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BA286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ADDA0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93199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4A5D4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EA0E7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7439CD9C" w14:textId="2E4EC2B2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120C923B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7A997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5F25D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3B128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43919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3492E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F4012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8DE1F1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5ADBD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AFB87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43A6E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66122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D34B2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11.793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4F69059" w14:textId="1E8FF6C4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61C32D9E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52AA7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635B1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A99D5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05668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3BEA3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9431C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C460F7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CCD56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2288B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E46B5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7AB2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6E8F6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13.058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F8022C8" w14:textId="13FA775A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137A5F4F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B9F3D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CD73F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E6052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5F59E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09562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3BD2F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61926A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ED5F4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6C71D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574F0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7F427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25AC4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664F83A6" w14:textId="0AC16960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1B142891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8A711A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5DC14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CBEFA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B571A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D5A59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3DE20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15EAE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E1AC9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A5C17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BD21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B695D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A0286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693B17FD" w14:textId="38F44BC3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6ECBD767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650C7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9CA14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E4DFE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6EDEC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65A97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245D4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11C4FF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341C9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394AE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FB8AC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07249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12C4B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11.634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01107101" w14:textId="0F0B410C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771BE0C2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13726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195CC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07D81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AAA6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66F69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10121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C93F95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D2574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6B074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01EE8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28876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E097B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11.566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69297935" w14:textId="3DCB2E98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3F6641D2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38A720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144703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991143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DC16B1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036BE9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F3A109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019BBFD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F1A449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C606E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103E47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60C8E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50822C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134.034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hideMark/>
          </w:tcPr>
          <w:p w14:paraId="642A21F9" w14:textId="45946818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4832EF">
              <w:t>38.405</w:t>
            </w:r>
          </w:p>
        </w:tc>
      </w:tr>
      <w:tr w:rsidR="001B07E2" w:rsidRPr="00FB70DC" w14:paraId="2AAC5999" w14:textId="77777777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F7F28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1EF0D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0A47D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73C85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DAAB3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8555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EF96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535FA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89651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F7A12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EF57B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05314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11.170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373FEE79" w14:textId="2C8EA38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4832EF">
              <w:t>12.802</w:t>
            </w:r>
          </w:p>
        </w:tc>
      </w:tr>
    </w:tbl>
    <w:p w14:paraId="0F35EF56" w14:textId="7724303B" w:rsidR="00FB70DC" w:rsidRDefault="00FB70DC">
      <w:pPr>
        <w:rPr>
          <w:b/>
          <w:noProof/>
          <w:sz w:val="28"/>
          <w:szCs w:val="28"/>
        </w:rPr>
      </w:pPr>
    </w:p>
    <w:p w14:paraId="3F48CE4C" w14:textId="77777777" w:rsidR="001B07E2" w:rsidRDefault="001B07E2">
      <w:pPr>
        <w:rPr>
          <w:b/>
          <w:noProof/>
          <w:sz w:val="28"/>
          <w:szCs w:val="28"/>
        </w:rPr>
      </w:pPr>
    </w:p>
    <w:p w14:paraId="3800446C" w14:textId="396DAB13" w:rsidR="001B07E2" w:rsidRDefault="001B07E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98C5CE3" wp14:editId="53C78572">
            <wp:extent cx="9830435" cy="5517505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684" cy="5521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206"/>
        <w:gridCol w:w="1206"/>
        <w:gridCol w:w="1206"/>
        <w:gridCol w:w="1206"/>
        <w:gridCol w:w="1206"/>
        <w:gridCol w:w="1206"/>
        <w:gridCol w:w="1206"/>
        <w:gridCol w:w="1133"/>
        <w:gridCol w:w="1133"/>
        <w:gridCol w:w="1133"/>
        <w:gridCol w:w="1133"/>
        <w:gridCol w:w="1127"/>
      </w:tblGrid>
      <w:tr w:rsidR="00FB70DC" w:rsidRPr="00FB70DC" w14:paraId="48896E2E" w14:textId="77777777" w:rsidTr="00FB70DC">
        <w:trPr>
          <w:trHeight w:val="49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417959BD" w14:textId="69DEDE0D" w:rsidR="001B07E2" w:rsidRDefault="001B07E2">
            <w:pPr>
              <w:rPr>
                <w:b/>
                <w:noProof/>
                <w:sz w:val="28"/>
                <w:szCs w:val="28"/>
              </w:rPr>
            </w:pPr>
          </w:p>
          <w:p w14:paraId="5695B68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do Total de  Cirurgias incluindo hemodinâmica</w:t>
            </w:r>
          </w:p>
        </w:tc>
      </w:tr>
      <w:tr w:rsidR="00FB70DC" w:rsidRPr="00FB70DC" w14:paraId="24FA2421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54B99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5FEE3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431F4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512E7F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158CE89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16F82A46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7A845D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34C1D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EFC6D8F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03B988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F13AD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6A6EC5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528455E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1B07E2" w:rsidRPr="00FB70DC" w14:paraId="6C90AFCE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48DEE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D1B3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2AD7A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9F784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D73E5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57FB96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F8221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40DAB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13A32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67E97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7528D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AD98E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0D0927D" w14:textId="0451679E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7195">
              <w:t>576</w:t>
            </w:r>
          </w:p>
        </w:tc>
      </w:tr>
      <w:tr w:rsidR="001B07E2" w:rsidRPr="00FB70DC" w14:paraId="7ED7734B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B56F5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7D400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0E748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99686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4675C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B214F0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0889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E40D2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D948E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CF183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E1D73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09566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4B43B083" w14:textId="31D9B639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7195">
              <w:t>509</w:t>
            </w:r>
          </w:p>
        </w:tc>
      </w:tr>
      <w:tr w:rsidR="001B07E2" w:rsidRPr="00FB70DC" w14:paraId="78D2B641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6EFF0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3B8AD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4A09E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6B054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B6B2F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CFC618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357F6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65A83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F28A3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C2F3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9C8B1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9145C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012EBB43" w14:textId="083078CF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7195">
              <w:t>715</w:t>
            </w:r>
          </w:p>
        </w:tc>
      </w:tr>
      <w:tr w:rsidR="001B07E2" w:rsidRPr="00FB70DC" w14:paraId="427D2F3B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6A6CF4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6BB3B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DB095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012FF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9A9BE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A5CDAF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48357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377E2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F078C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569B3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8CC7C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7CA8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3C812BE1" w14:textId="4BE01263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68068231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89B1C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75830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312AD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455EE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55E9B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6F383E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8ACE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AF092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FE8C6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5C716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785D1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98ADF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A570924" w14:textId="6E2E4AE3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4402C1A6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BD830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581BE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33328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26352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D1869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C25008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924BA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6D353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A02A6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87383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854F6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441B2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AD18C5E" w14:textId="00FBC80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0C7E46A6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CBCC6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6E6A9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FCA39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1B8A7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9C48E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A4C26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C3652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0D552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89736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1DA21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DF49F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25F9E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EF1C779" w14:textId="563554D6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74F90C17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69120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E5EB4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7F5D2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26808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1CCA0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F8031D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05964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639F1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DC6D5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5B467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AC503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8D9B1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7C8427D5" w14:textId="57047A99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1A528888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51B5F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BF401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0B81E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82A3C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D1D9B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199315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05DE5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2FC1C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2A4AD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85AF2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D934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29084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1D2E7531" w14:textId="61E01141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374F8E8F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4C97E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6D6D1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FEC6E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2352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5E2F2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C449D8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5CF9A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E21D7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910EA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EB43B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921F7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E23D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17411857" w14:textId="6C02C400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0733FAE6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1CCC5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D79E3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DC71F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0C784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7019F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79FB83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6C1B3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5DA3A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5B922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020E1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E3B69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DF983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79DF5104" w14:textId="4126289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000C85BD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CF81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36361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C6D36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A7BF6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6593D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9E6D59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9CB3D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ABD22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A967C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FFEA3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C8B8B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63069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0FFCA9B" w14:textId="6FEFF49B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633388A6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B73469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06767F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A0C723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A8712C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AE94CB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5330E74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624ECE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1A2160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234649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0F03980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7EAF2B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6.087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B6F4C7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6.675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hideMark/>
          </w:tcPr>
          <w:p w14:paraId="67D4A10E" w14:textId="36FEA303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37195">
              <w:t>1.800</w:t>
            </w:r>
          </w:p>
        </w:tc>
      </w:tr>
      <w:tr w:rsidR="001B07E2" w:rsidRPr="00FB70DC" w14:paraId="4C483995" w14:textId="77777777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0E3E1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70E6D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55F62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D0AA1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1A9E4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370D2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007E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3B087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1CE1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0C666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C0743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37988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556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35E278FC" w14:textId="2E47D90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37195">
              <w:t>600</w:t>
            </w:r>
          </w:p>
        </w:tc>
      </w:tr>
    </w:tbl>
    <w:p w14:paraId="635316C1" w14:textId="059CDB42" w:rsidR="00FB70DC" w:rsidRDefault="00FB70DC">
      <w:pPr>
        <w:rPr>
          <w:b/>
          <w:noProof/>
          <w:sz w:val="28"/>
          <w:szCs w:val="28"/>
        </w:rPr>
      </w:pPr>
    </w:p>
    <w:p w14:paraId="6962081E" w14:textId="5F6ECF2B" w:rsidR="001B07E2" w:rsidRDefault="001B07E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F7C5E3D" wp14:editId="5638E324">
            <wp:extent cx="9730740" cy="5431709"/>
            <wp:effectExtent l="0" t="0" r="381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657" cy="5433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175"/>
        <w:gridCol w:w="1175"/>
        <w:gridCol w:w="1175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65"/>
      </w:tblGrid>
      <w:tr w:rsidR="00FB70DC" w:rsidRPr="00FB70DC" w14:paraId="44901A2C" w14:textId="77777777" w:rsidTr="00FB70DC">
        <w:trPr>
          <w:trHeight w:val="703"/>
        </w:trPr>
        <w:tc>
          <w:tcPr>
            <w:tcW w:w="5000" w:type="pct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30AEFF97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lastRenderedPageBreak/>
              <w:t>Produção Mensal de Internações</w:t>
            </w:r>
          </w:p>
        </w:tc>
      </w:tr>
      <w:tr w:rsidR="00FB70DC" w:rsidRPr="00FB70DC" w14:paraId="6E8E3761" w14:textId="77777777" w:rsidTr="00FB70D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48ED6A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3C8D6C5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E4268B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DA7A0C1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2CEC223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FA912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79E85B6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77C987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1F114AC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B2DA5C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06FC706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B331596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1CFDE42" w14:textId="77777777"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1B07E2" w:rsidRPr="00FB70DC" w14:paraId="2E08B38A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0EF874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25EFE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708E5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106B6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F52E2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F9536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02902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6034D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D87A7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E011C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180A7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56500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0648B306" w14:textId="231F5272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1874">
              <w:t>751</w:t>
            </w:r>
          </w:p>
        </w:tc>
      </w:tr>
      <w:tr w:rsidR="001B07E2" w:rsidRPr="00FB70DC" w14:paraId="21D96EA7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EDC7E1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DEF53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7291F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5710D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2DECF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E85F9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A76BE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2A30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94386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44957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27E6F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D3F2D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0518C20F" w14:textId="4680B092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1874">
              <w:t>622</w:t>
            </w:r>
          </w:p>
        </w:tc>
      </w:tr>
      <w:tr w:rsidR="001B07E2" w:rsidRPr="00FB70DC" w14:paraId="58C9A9DA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D76AEC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1C8F7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B7B8E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3CF0A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E9DB4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8D7EF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4BC91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DE2D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A39B5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8AEE4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E346C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1EE9E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00FF2F63" w14:textId="5202B24C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31874">
              <w:t>779</w:t>
            </w:r>
          </w:p>
        </w:tc>
      </w:tr>
      <w:tr w:rsidR="001B07E2" w:rsidRPr="00FB70DC" w14:paraId="59A1BBE5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B85F59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2AE47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8C725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0A5E4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CF7CE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F7326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54C79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A04F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1C224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5B2B3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95FD1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1BAEA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33081F33" w14:textId="342F6503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07689A74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CB22E4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A593A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1E93A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12948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D7ECD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A67F2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68BCB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D294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C6410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932C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DD236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A4FC9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437C0214" w14:textId="1942F05F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235BFDA9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2F9F7C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A4855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9CE6F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56B6E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B395E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8AC4E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B02FF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D58D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B72EB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87015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4A18B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A2858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5FE9B1EF" w14:textId="380C1C8B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1890C04D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B1EFC1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B99A9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6CF22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92340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E1FDE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D66FA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86CA6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00F82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2FE79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D52F6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88534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EF312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703E13F6" w14:textId="43AFC488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32B6B080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42E0E3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E4D97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781AA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A4345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78D11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FB016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71AB4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49AF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7A877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AAE85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0603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736A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7D18926F" w14:textId="49136C8C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6013674C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59DE1D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EE9A1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99ACF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8E107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1AAC0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46599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E8CA8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F805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DBE39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B640F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E61C6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DCF78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786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2411F5E7" w14:textId="09381A38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439E327A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36EBA4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ED36A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57282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ABEE1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DA536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BE8F3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88903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23F8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1C60A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B3F5F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F04A7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659E8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745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3F8099EF" w14:textId="48528446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4A2FDECE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703453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823E9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A8263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CF9D8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DBBDE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122489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1063C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0921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829E61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02D77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10BD1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339CB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7B10AFA9" w14:textId="20A95889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427EEA32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9835AC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3E6B3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A5196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CBF26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2075BF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52100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3DCF4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4F45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5E6D8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9C75D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61698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19871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7460D958" w14:textId="1BB630DA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FB70DC" w14:paraId="017DE639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EB694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330FA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CEC565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1B9AF1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B7DAFB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CB9E9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907BF3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EEFD260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1667016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1E6DEB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0FABEC4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E75261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8.349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hideMark/>
          </w:tcPr>
          <w:p w14:paraId="6F433CBC" w14:textId="3A2EC7B6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031874">
              <w:t>2.152</w:t>
            </w:r>
          </w:p>
        </w:tc>
      </w:tr>
      <w:tr w:rsidR="001B07E2" w:rsidRPr="00FB70DC" w14:paraId="1B8AC7AE" w14:textId="77777777" w:rsidTr="00F879E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F5B7C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991BE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D119F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DE8595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B75EF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C358FD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39B647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12AFDC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F184AE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7BE76B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69D668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5301CA" w14:textId="77777777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696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79786A16" w14:textId="1C15A0EC" w:rsidR="001B07E2" w:rsidRPr="00FB70DC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31874">
              <w:t>717</w:t>
            </w:r>
          </w:p>
        </w:tc>
      </w:tr>
    </w:tbl>
    <w:p w14:paraId="6F23E805" w14:textId="17E56F65" w:rsidR="00CC1F3C" w:rsidRDefault="00CC1F3C">
      <w:pPr>
        <w:rPr>
          <w:b/>
          <w:noProof/>
          <w:sz w:val="28"/>
          <w:szCs w:val="28"/>
        </w:rPr>
      </w:pPr>
    </w:p>
    <w:p w14:paraId="236E52BC" w14:textId="5A68B3E3" w:rsidR="00B564EF" w:rsidRDefault="00B564EF">
      <w:pPr>
        <w:rPr>
          <w:b/>
          <w:noProof/>
          <w:sz w:val="28"/>
          <w:szCs w:val="28"/>
        </w:rPr>
      </w:pPr>
    </w:p>
    <w:p w14:paraId="7DC9F124" w14:textId="4E2145A1" w:rsidR="00B564EF" w:rsidRDefault="00B564EF">
      <w:pPr>
        <w:rPr>
          <w:b/>
          <w:noProof/>
          <w:sz w:val="28"/>
          <w:szCs w:val="28"/>
        </w:rPr>
      </w:pPr>
    </w:p>
    <w:p w14:paraId="54D481DF" w14:textId="1A9629E4" w:rsidR="000C082C" w:rsidRDefault="000C082C">
      <w:pPr>
        <w:rPr>
          <w:b/>
          <w:noProof/>
          <w:sz w:val="28"/>
          <w:szCs w:val="28"/>
        </w:rPr>
      </w:pPr>
    </w:p>
    <w:p w14:paraId="1804C488" w14:textId="057F0F6C" w:rsidR="000C082C" w:rsidRDefault="001B07E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773803F" wp14:editId="2C1CE7B2">
            <wp:extent cx="9832975" cy="3594840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926" cy="360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FF5C3" w14:textId="77777777" w:rsidR="00983058" w:rsidRDefault="00983058">
      <w:pPr>
        <w:rPr>
          <w:b/>
          <w:noProof/>
          <w:sz w:val="28"/>
          <w:szCs w:val="28"/>
        </w:rPr>
      </w:pPr>
    </w:p>
    <w:p w14:paraId="6D3513DA" w14:textId="28477301" w:rsidR="00DA632F" w:rsidRDefault="00DA632F">
      <w:pPr>
        <w:rPr>
          <w:b/>
          <w:noProof/>
          <w:sz w:val="28"/>
          <w:szCs w:val="28"/>
        </w:rPr>
      </w:pPr>
    </w:p>
    <w:p w14:paraId="1E61CEB2" w14:textId="47627255" w:rsidR="00226C15" w:rsidRDefault="00226C15">
      <w:pPr>
        <w:rPr>
          <w:b/>
          <w:noProof/>
          <w:sz w:val="28"/>
          <w:szCs w:val="28"/>
        </w:rPr>
      </w:pPr>
    </w:p>
    <w:p w14:paraId="5813BAEA" w14:textId="24E9E307" w:rsidR="00DA632F" w:rsidRDefault="00DA632F">
      <w:pPr>
        <w:rPr>
          <w:b/>
          <w:noProof/>
          <w:sz w:val="28"/>
          <w:szCs w:val="28"/>
        </w:rPr>
      </w:pPr>
    </w:p>
    <w:p w14:paraId="3BB759C9" w14:textId="332D94C8" w:rsidR="00D3702A" w:rsidRDefault="00D3702A">
      <w:pPr>
        <w:rPr>
          <w:b/>
          <w:noProof/>
          <w:sz w:val="28"/>
          <w:szCs w:val="28"/>
        </w:rPr>
      </w:pPr>
    </w:p>
    <w:tbl>
      <w:tblPr>
        <w:tblW w:w="502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5"/>
        <w:gridCol w:w="1802"/>
        <w:gridCol w:w="1802"/>
        <w:gridCol w:w="1803"/>
        <w:gridCol w:w="1803"/>
        <w:gridCol w:w="1803"/>
        <w:gridCol w:w="1803"/>
        <w:gridCol w:w="1803"/>
        <w:gridCol w:w="1797"/>
      </w:tblGrid>
      <w:tr w:rsidR="00EE2AD8" w:rsidRPr="00EE2AD8" w14:paraId="001478E7" w14:textId="77777777" w:rsidTr="00EE2AD8">
        <w:trPr>
          <w:trHeight w:val="615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DE1876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Saídas Hospitalares/com transplantes</w:t>
            </w:r>
          </w:p>
        </w:tc>
      </w:tr>
      <w:tr w:rsidR="00EE2AD8" w:rsidRPr="00EE2AD8" w14:paraId="246433BC" w14:textId="77777777" w:rsidTr="00EE2AD8">
        <w:trPr>
          <w:trHeight w:val="615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6EDA6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3BDB33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F91B1A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35A327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64F837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372F32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BE5E15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03F60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C02D9A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1B07E2" w:rsidRPr="00EE2AD8" w14:paraId="5E05F485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3216DE4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4819F5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C9B7F3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A2B0BB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62CC67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48566C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284042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35E15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5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0412BDBF" w14:textId="20FA6486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A0A31">
              <w:t>725</w:t>
            </w:r>
          </w:p>
        </w:tc>
      </w:tr>
      <w:tr w:rsidR="001B07E2" w:rsidRPr="00EE2AD8" w14:paraId="1FBA5862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5826BA2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767ED1C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001B0D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A66F6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CCFC5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BA1B2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6D713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5AA3A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B040FF" w14:textId="303D5A86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A0A31">
              <w:t>631</w:t>
            </w:r>
          </w:p>
        </w:tc>
      </w:tr>
      <w:tr w:rsidR="001B07E2" w:rsidRPr="00EE2AD8" w14:paraId="32792F43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ADD6C63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B93E21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54605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001D5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30C44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A55E9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E90E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8DB49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1474D" w14:textId="3CC690DC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A0A31">
              <w:t>859</w:t>
            </w:r>
          </w:p>
        </w:tc>
      </w:tr>
      <w:tr w:rsidR="001B07E2" w:rsidRPr="00EE2AD8" w14:paraId="07449CD2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E16F275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1605989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5786F4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1229A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9125C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237E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76E1C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8162B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773BF9" w14:textId="2ADB320F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EE2AD8" w14:paraId="6F1D102F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E40E433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A7F766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EE539E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A9416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FF8F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F07ED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FF407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17DCB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43B901" w14:textId="361C3DF8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EE2AD8" w14:paraId="46E8B821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902DD73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DF660B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E92173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511DD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B4A5D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0AE05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0E6A9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DAA00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0F9C36" w14:textId="748228BC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EE2AD8" w14:paraId="6361B502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8ECB522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BEDCFD0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4A3F12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26D95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2B104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DAFA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8ABA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D1309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A0080D" w14:textId="4061A5BD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EE2AD8" w14:paraId="6ECF1FEF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66A0936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CF01D4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A023A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3B47A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F6FC2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F2B3C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A7AC2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435C7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5FC9D7" w14:textId="7D201DCC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EE2AD8" w14:paraId="10D6EE6E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B090412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3EDDDE9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671667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33054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1E83A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6A727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751D7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B9AAC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96BBC" w14:textId="542408A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EE2AD8" w14:paraId="4081560C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085B15A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3F196CC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32E66E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EC70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632CD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7EBD0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E88D2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3965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9A537A" w14:textId="056CDE1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EE2AD8" w14:paraId="1FF404B6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CCEE553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8406842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EC944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13BA3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9BFDE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97D0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7038C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FC46F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DFC778" w14:textId="3C90CFA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EE2AD8" w14:paraId="704EFE03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F6583D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47FEB7C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79AAD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B0BAA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3646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DFA24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20155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9F3F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004B20" w14:textId="1A7B1575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B07E2" w:rsidRPr="00EE2AD8" w14:paraId="15D62CD5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173AECE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E05D619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0F35EF0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8DFFB8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9980A4A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8CF878F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C904825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2CB36A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8.487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hideMark/>
          </w:tcPr>
          <w:p w14:paraId="2BEBF301" w14:textId="07095328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A0A31">
              <w:t>2.215</w:t>
            </w:r>
          </w:p>
        </w:tc>
      </w:tr>
      <w:tr w:rsidR="001B07E2" w:rsidRPr="00EE2AD8" w14:paraId="53F637AF" w14:textId="77777777" w:rsidTr="0044114E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829516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9E3F3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EAF83E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423A43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C21113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16061B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F50B8D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C926F1" w14:textId="77777777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hideMark/>
          </w:tcPr>
          <w:p w14:paraId="42E7DC2B" w14:textId="0AE30A2A" w:rsidR="001B07E2" w:rsidRPr="00EE2AD8" w:rsidRDefault="001B07E2" w:rsidP="001B07E2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3A0A31">
              <w:t>738</w:t>
            </w:r>
          </w:p>
        </w:tc>
      </w:tr>
    </w:tbl>
    <w:p w14:paraId="76B197FE" w14:textId="0EDBDC98" w:rsidR="00D3702A" w:rsidRDefault="00D3702A">
      <w:pPr>
        <w:rPr>
          <w:b/>
          <w:noProof/>
          <w:sz w:val="28"/>
          <w:szCs w:val="28"/>
        </w:rPr>
      </w:pPr>
    </w:p>
    <w:p w14:paraId="23AA7263" w14:textId="4A8AD04E" w:rsidR="00011AA0" w:rsidRDefault="00011AA0">
      <w:pPr>
        <w:rPr>
          <w:b/>
          <w:noProof/>
          <w:sz w:val="28"/>
          <w:szCs w:val="28"/>
        </w:rPr>
      </w:pPr>
    </w:p>
    <w:p w14:paraId="161D82A3" w14:textId="34E0ED4F" w:rsidR="00DA632F" w:rsidRDefault="00DA632F">
      <w:pPr>
        <w:rPr>
          <w:b/>
          <w:noProof/>
          <w:sz w:val="28"/>
          <w:szCs w:val="28"/>
        </w:rPr>
      </w:pPr>
    </w:p>
    <w:p w14:paraId="1F15E3A3" w14:textId="25CAB37E" w:rsidR="00DA632F" w:rsidRDefault="00DA632F">
      <w:pPr>
        <w:rPr>
          <w:b/>
          <w:noProof/>
          <w:sz w:val="28"/>
          <w:szCs w:val="28"/>
        </w:rPr>
      </w:pPr>
    </w:p>
    <w:p w14:paraId="6C54A2FE" w14:textId="763B361D" w:rsidR="00DA632F" w:rsidRDefault="001B07E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9783663" wp14:editId="261EB777">
            <wp:extent cx="9591675" cy="501216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245" cy="501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89BC5" w14:textId="35A439B3" w:rsidR="00DA632F" w:rsidRDefault="00DA632F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0"/>
        <w:gridCol w:w="1676"/>
        <w:gridCol w:w="1677"/>
        <w:gridCol w:w="1677"/>
        <w:gridCol w:w="1677"/>
        <w:gridCol w:w="1677"/>
        <w:gridCol w:w="1677"/>
        <w:gridCol w:w="1677"/>
      </w:tblGrid>
      <w:tr w:rsidR="00EE2AD8" w:rsidRPr="00EE2AD8" w14:paraId="23C12758" w14:textId="77777777" w:rsidTr="00EE2AD8">
        <w:trPr>
          <w:trHeight w:val="510"/>
        </w:trPr>
        <w:tc>
          <w:tcPr>
            <w:tcW w:w="5000" w:type="pct"/>
            <w:gridSpan w:val="8"/>
            <w:shd w:val="clear" w:color="333399" w:fill="003366"/>
            <w:noWrap/>
            <w:vAlign w:val="center"/>
            <w:hideMark/>
          </w:tcPr>
          <w:p w14:paraId="3D05D4C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Renais </w:t>
            </w:r>
          </w:p>
        </w:tc>
      </w:tr>
      <w:tr w:rsidR="00EE2AD8" w:rsidRPr="00EE2AD8" w14:paraId="23C24DA8" w14:textId="77777777" w:rsidTr="00EE2AD8">
        <w:trPr>
          <w:trHeight w:val="330"/>
        </w:trPr>
        <w:tc>
          <w:tcPr>
            <w:tcW w:w="1164" w:type="pct"/>
            <w:shd w:val="clear" w:color="FFFFCC" w:fill="FFFFFF"/>
            <w:noWrap/>
            <w:vAlign w:val="center"/>
            <w:hideMark/>
          </w:tcPr>
          <w:p w14:paraId="440F2C4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14:paraId="152209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14:paraId="55D7AED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14:paraId="4E5C448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14:paraId="44BDCCA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14:paraId="4060114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14:paraId="4084CED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14:paraId="4200622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EE2AD8" w:rsidRPr="00EE2AD8" w14:paraId="48ACF444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7029F78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150ACE0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A8F2C2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19E8C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7A79F4A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33ACE80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B4EBB4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672442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EE2AD8" w:rsidRPr="00EE2AD8" w14:paraId="5399D9FA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2E23B0B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A3F386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66435D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D72523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5C820E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9A233F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EB0C84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F00FA94" w14:textId="4FB0CDE4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072754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EE2AD8" w:rsidRPr="00EE2AD8" w14:paraId="0F3855D5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504C405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184CE80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96E24A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7180881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AF18C0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F95F93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7871CA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5642DA8" w14:textId="03711338" w:rsidR="00EE2AD8" w:rsidRPr="00EE2AD8" w:rsidRDefault="001B07E2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5AFF3C1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7F41910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1165089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C0857D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171F712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C45DF0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F8A104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3E9F032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7548D21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51A96DFA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4A26E64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15D810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B2C6CE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25973B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7CB9F37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4BF472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391A3C8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3E90BCD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3BB6D4A4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6BED02E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7E957E7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8222CC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21D482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1866DDC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3D57300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4DA455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4A43CA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5B89A7F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70085D7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BF749F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8DC91F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30D8B4C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49B2BE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FF003F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5D4629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7FD7D2A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A69451F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660BC78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CF2C4F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387AE45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D95ADE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23D2C6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FDDD2E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BEF923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0C96D0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4A4D9223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038D6EF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3E7804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3310F9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C30E27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A6D90D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859F06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1D69768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71F4758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4AA3AA0E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1CEC175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84746A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16E78C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161BD9F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585754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BF1068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89330F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1C9829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B5E59E4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03BFB4B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C841A2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2EC564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FB6FBC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9E598D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8248B7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3D07A35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911CFD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1D23BC67" w14:textId="77777777" w:rsidTr="00EE2AD8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14:paraId="1DAB7F4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73EC5F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1E3CB81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1A70439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5FDEF3B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73996B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757CA6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DFC24F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59623E6" w14:textId="77777777" w:rsidTr="00EE2AD8">
        <w:trPr>
          <w:trHeight w:val="330"/>
        </w:trPr>
        <w:tc>
          <w:tcPr>
            <w:tcW w:w="1164" w:type="pct"/>
            <w:shd w:val="clear" w:color="333399" w:fill="003366"/>
            <w:vAlign w:val="center"/>
            <w:hideMark/>
          </w:tcPr>
          <w:p w14:paraId="7EFF819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14:paraId="2B1CB88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14:paraId="07E018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14:paraId="3B12A0C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14:paraId="54AE4CE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14:paraId="3DC9219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14:paraId="681B933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14:paraId="04EBCFF9" w14:textId="672B901B" w:rsidR="00EE2AD8" w:rsidRPr="00EE2AD8" w:rsidRDefault="001B07E2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</w:t>
            </w:r>
          </w:p>
        </w:tc>
      </w:tr>
      <w:tr w:rsidR="00EE2AD8" w:rsidRPr="00EE2AD8" w14:paraId="2B852E9F" w14:textId="77777777" w:rsidTr="00EE2AD8">
        <w:trPr>
          <w:trHeight w:val="330"/>
        </w:trPr>
        <w:tc>
          <w:tcPr>
            <w:tcW w:w="1164" w:type="pct"/>
            <w:shd w:val="clear" w:color="FFFFCC" w:fill="FFFFFF"/>
            <w:noWrap/>
            <w:vAlign w:val="center"/>
            <w:hideMark/>
          </w:tcPr>
          <w:p w14:paraId="4BEC215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3CC8114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24C72C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29DBA11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9BFF20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03B4EE5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4F28DD8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14:paraId="6DC7F815" w14:textId="75795458" w:rsidR="00EE2AD8" w:rsidRPr="00EE2AD8" w:rsidRDefault="00072754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</w:tbl>
    <w:p w14:paraId="73798F27" w14:textId="78F0A894" w:rsidR="00DA632F" w:rsidRDefault="00DA632F">
      <w:pPr>
        <w:rPr>
          <w:noProof/>
        </w:rPr>
      </w:pPr>
    </w:p>
    <w:p w14:paraId="57722866" w14:textId="23FC1481" w:rsidR="00DA632F" w:rsidRDefault="00DA632F">
      <w:pPr>
        <w:rPr>
          <w:noProof/>
        </w:rPr>
      </w:pPr>
    </w:p>
    <w:p w14:paraId="69B103F5" w14:textId="46F1B0E9" w:rsidR="00DA632F" w:rsidRDefault="00DA632F">
      <w:pPr>
        <w:rPr>
          <w:noProof/>
        </w:rPr>
      </w:pPr>
    </w:p>
    <w:p w14:paraId="411CAB7E" w14:textId="24B54870" w:rsidR="00DA632F" w:rsidRDefault="00DA632F">
      <w:pPr>
        <w:rPr>
          <w:noProof/>
        </w:rPr>
      </w:pPr>
    </w:p>
    <w:p w14:paraId="0A202B5B" w14:textId="1A7F6291" w:rsidR="00DA632F" w:rsidRDefault="00DA632F">
      <w:pPr>
        <w:rPr>
          <w:noProof/>
        </w:rPr>
      </w:pPr>
    </w:p>
    <w:p w14:paraId="277C97A8" w14:textId="05B16870" w:rsidR="00DA632F" w:rsidRDefault="00DA632F">
      <w:pPr>
        <w:rPr>
          <w:noProof/>
        </w:rPr>
      </w:pPr>
    </w:p>
    <w:p w14:paraId="02004511" w14:textId="63A139DB" w:rsidR="00D07BC6" w:rsidRDefault="00D07BC6">
      <w:pPr>
        <w:rPr>
          <w:noProof/>
        </w:rPr>
      </w:pPr>
    </w:p>
    <w:p w14:paraId="3B356BCA" w14:textId="0079883B" w:rsidR="00D07BC6" w:rsidRDefault="001B07E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F63EC8" wp14:editId="1185BD2E">
            <wp:extent cx="9789795" cy="4047554"/>
            <wp:effectExtent l="0" t="0" r="190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858" cy="405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755D2" w14:textId="663BD74C" w:rsidR="00DA632F" w:rsidRDefault="00DA632F">
      <w:pPr>
        <w:rPr>
          <w:noProof/>
        </w:rPr>
      </w:pPr>
    </w:p>
    <w:p w14:paraId="20BF5C7F" w14:textId="684C3E77" w:rsidR="00D3702A" w:rsidRDefault="00D3702A">
      <w:pPr>
        <w:rPr>
          <w:noProof/>
        </w:rPr>
      </w:pPr>
    </w:p>
    <w:p w14:paraId="50053C43" w14:textId="73E5B8CB" w:rsidR="00D3702A" w:rsidRDefault="00D3702A">
      <w:pPr>
        <w:rPr>
          <w:noProof/>
        </w:rPr>
      </w:pPr>
    </w:p>
    <w:p w14:paraId="4EEF3782" w14:textId="4A31687E" w:rsidR="00D3702A" w:rsidRDefault="00D3702A">
      <w:pPr>
        <w:rPr>
          <w:noProof/>
        </w:rPr>
      </w:pPr>
    </w:p>
    <w:p w14:paraId="648283AF" w14:textId="0C60AE02" w:rsidR="00D3702A" w:rsidRDefault="00D3702A">
      <w:pPr>
        <w:rPr>
          <w:noProof/>
        </w:rPr>
      </w:pPr>
    </w:p>
    <w:p w14:paraId="74002A5C" w14:textId="77777777" w:rsidR="00072754" w:rsidRDefault="00072754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4"/>
        <w:gridCol w:w="1883"/>
        <w:gridCol w:w="1882"/>
        <w:gridCol w:w="1882"/>
        <w:gridCol w:w="1882"/>
        <w:gridCol w:w="1882"/>
        <w:gridCol w:w="1888"/>
      </w:tblGrid>
      <w:tr w:rsidR="00EE2AD8" w:rsidRPr="00EE2AD8" w14:paraId="09C71E56" w14:textId="77777777" w:rsidTr="00EE2AD8">
        <w:trPr>
          <w:trHeight w:val="390"/>
        </w:trPr>
        <w:tc>
          <w:tcPr>
            <w:tcW w:w="500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05EDAB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EE2AD8" w:rsidRPr="00EE2AD8" w14:paraId="6EA8C1BB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6E3873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C6DE6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4F3A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B72479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A30F09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28A224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850CBD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EE2AD8" w:rsidRPr="00EE2AD8" w14:paraId="120EE3F8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1D1FD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5B4D2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ABA70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33E44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C85F3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FA87E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3C22C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14:paraId="5105DBDE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4C52F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18D96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5A0DC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05E3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BA6D2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F9FB2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242756" w14:textId="45660EFF" w:rsidR="00EE2AD8" w:rsidRPr="00EE2AD8" w:rsidRDefault="00072754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4008A7B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D0B46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A4DA3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531AF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3E19B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6CA2B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AA693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927788" w14:textId="52B73D5D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B07E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14:paraId="100B5463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3CD3DB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C575B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40C37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97A6F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ED197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F5B10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9472F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5EE1714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DB1079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7D43D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9F441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0556F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E7205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CFBFA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F8700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5E4F735C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F83AF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FC359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A0732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6EEA8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27EF7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1AB1C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23CBD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4AA6B159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09671E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C5A37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1C131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147E6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41AEE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F9A7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358E7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667F84A9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EE842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5026A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E6C85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A0102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99DAD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6CC55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DA872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59B8F7B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1128B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543F8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164E0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BD160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03B59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59EC3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C7168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C0E887D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03EEE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F0584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775F2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8A405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26BE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811AE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F33A4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7B384F46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96D1B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F83D0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4B51A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88280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7506A2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8C707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6C413CD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73BBB50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462C49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1DD01A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C53848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0CFCE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4EB5C3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9FA1C7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E220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14:paraId="0CD9B91E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8DA6F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A4AD600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400A566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7D62D5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E975DE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FF9DF7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0000C04" w14:textId="4F1FEF11" w:rsidR="00EE2AD8" w:rsidRPr="00EE2AD8" w:rsidRDefault="001B07E2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</w:t>
            </w:r>
          </w:p>
        </w:tc>
      </w:tr>
      <w:tr w:rsidR="00EE2AD8" w:rsidRPr="00EE2AD8" w14:paraId="4499964E" w14:textId="77777777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9F683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6D3E1F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F5240C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74B2B5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0F89521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B7E08DB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D266264" w14:textId="77777777"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</w:tr>
    </w:tbl>
    <w:p w14:paraId="70F40E8A" w14:textId="5DDEA610" w:rsidR="00DA632F" w:rsidRDefault="00DA632F">
      <w:pPr>
        <w:rPr>
          <w:noProof/>
        </w:rPr>
      </w:pPr>
    </w:p>
    <w:p w14:paraId="41959D3D" w14:textId="06FD63D8" w:rsidR="00DA632F" w:rsidRDefault="00DA632F">
      <w:pPr>
        <w:rPr>
          <w:noProof/>
        </w:rPr>
      </w:pPr>
    </w:p>
    <w:p w14:paraId="41EC074C" w14:textId="16E0C06F" w:rsidR="00DA632F" w:rsidRDefault="00DA632F">
      <w:pPr>
        <w:rPr>
          <w:noProof/>
        </w:rPr>
      </w:pPr>
    </w:p>
    <w:p w14:paraId="47432349" w14:textId="7E02CF93" w:rsidR="00DA632F" w:rsidRDefault="00DA632F">
      <w:pPr>
        <w:rPr>
          <w:noProof/>
        </w:rPr>
      </w:pPr>
    </w:p>
    <w:p w14:paraId="1F0E7827" w14:textId="63109296" w:rsidR="00DA632F" w:rsidRDefault="001B07E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F6E345" wp14:editId="42D63C61">
            <wp:extent cx="9904730" cy="3576092"/>
            <wp:effectExtent l="0" t="0" r="127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511" cy="3582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8E45A" w14:textId="17233A37" w:rsidR="00DA632F" w:rsidRDefault="00DA632F">
      <w:pPr>
        <w:rPr>
          <w:noProof/>
        </w:rPr>
      </w:pPr>
    </w:p>
    <w:p w14:paraId="607B2545" w14:textId="6F51A7BF" w:rsidR="00DA632F" w:rsidRDefault="00DA632F">
      <w:pPr>
        <w:rPr>
          <w:noProof/>
        </w:rPr>
      </w:pPr>
    </w:p>
    <w:p w14:paraId="50199F9A" w14:textId="77777777" w:rsidR="00EE2AD8" w:rsidRDefault="00EE2AD8">
      <w:pPr>
        <w:rPr>
          <w:noProof/>
        </w:rPr>
      </w:pPr>
    </w:p>
    <w:p w14:paraId="2A9D48DE" w14:textId="3D786DD0" w:rsidR="00DA632F" w:rsidRDefault="00D07B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A4A8A6" wp14:editId="02AD60F1">
            <wp:simplePos x="0" y="0"/>
            <wp:positionH relativeFrom="column">
              <wp:posOffset>3985895</wp:posOffset>
            </wp:positionH>
            <wp:positionV relativeFrom="paragraph">
              <wp:posOffset>57150</wp:posOffset>
            </wp:positionV>
            <wp:extent cx="1962785" cy="61595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B14F3" w14:textId="371DB574" w:rsidR="00DA632F" w:rsidRDefault="00DA632F">
      <w:pPr>
        <w:rPr>
          <w:noProof/>
        </w:rPr>
      </w:pPr>
    </w:p>
    <w:p w14:paraId="3FE155A6" w14:textId="704F02CE" w:rsidR="004C5B67" w:rsidRDefault="004C5B67">
      <w:pPr>
        <w:rPr>
          <w:noProof/>
        </w:rPr>
      </w:pPr>
    </w:p>
    <w:p w14:paraId="74FD5EC0" w14:textId="45B3EC00" w:rsidR="00067ED0" w:rsidRPr="003B4178" w:rsidRDefault="00067ED0" w:rsidP="003B4178">
      <w:pPr>
        <w:rPr>
          <w:b/>
          <w:noProof/>
        </w:rPr>
      </w:pPr>
    </w:p>
    <w:sectPr w:rsidR="00067ED0" w:rsidRPr="003B4178" w:rsidSect="0077355A">
      <w:headerReference w:type="default" r:id="rId16"/>
      <w:footerReference w:type="default" r:id="rId17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C492F" w14:textId="77777777" w:rsidR="00852349" w:rsidRDefault="00852349">
      <w:pPr>
        <w:spacing w:after="0" w:line="240" w:lineRule="auto"/>
      </w:pPr>
      <w:r>
        <w:separator/>
      </w:r>
    </w:p>
  </w:endnote>
  <w:endnote w:type="continuationSeparator" w:id="0">
    <w:p w14:paraId="0121FD56" w14:textId="77777777"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364555"/>
      <w:docPartObj>
        <w:docPartGallery w:val="Page Numbers (Bottom of Page)"/>
        <w:docPartUnique/>
      </w:docPartObj>
    </w:sdtPr>
    <w:sdtEndPr/>
    <w:sdtContent>
      <w:p w14:paraId="0A8FFF4E" w14:textId="5E780882" w:rsidR="00852349" w:rsidRDefault="00852349">
        <w:pPr>
          <w:pStyle w:val="Rodap"/>
        </w:pPr>
        <w:r>
          <w:t>Fonte: Escritório da Qualidade</w:t>
        </w:r>
      </w:p>
      <w:p w14:paraId="5142162C" w14:textId="3F83E387"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14:paraId="6F5970B8" w14:textId="09CC6E38"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54641C5" w14:textId="77777777"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26541" w14:textId="77777777"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14:paraId="4FC9B0E0" w14:textId="77777777"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52D66" w14:textId="400DCB66"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5D2A588" wp14:editId="7DDEC2D5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14:paraId="522561C1" w14:textId="7F2414C8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263E3D89" w14:textId="3CCB746E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643E7A9F" w14:textId="4BF31DB9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48C814A1" w14:textId="3ECC36D6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14:paraId="3B607B1F" w14:textId="77777777"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20591"/>
    <w:rsid w:val="00036130"/>
    <w:rsid w:val="000516D2"/>
    <w:rsid w:val="000651F5"/>
    <w:rsid w:val="00067ED0"/>
    <w:rsid w:val="00072754"/>
    <w:rsid w:val="000727F0"/>
    <w:rsid w:val="000B0555"/>
    <w:rsid w:val="000C082C"/>
    <w:rsid w:val="000E2969"/>
    <w:rsid w:val="00102E76"/>
    <w:rsid w:val="001451C2"/>
    <w:rsid w:val="00185A00"/>
    <w:rsid w:val="00185AB3"/>
    <w:rsid w:val="001B07E2"/>
    <w:rsid w:val="001B47D7"/>
    <w:rsid w:val="001C3A2D"/>
    <w:rsid w:val="001C6D8E"/>
    <w:rsid w:val="001D3D15"/>
    <w:rsid w:val="001F03CB"/>
    <w:rsid w:val="0020356C"/>
    <w:rsid w:val="00211D0E"/>
    <w:rsid w:val="00226C15"/>
    <w:rsid w:val="002561A5"/>
    <w:rsid w:val="002A022B"/>
    <w:rsid w:val="00356891"/>
    <w:rsid w:val="003966C0"/>
    <w:rsid w:val="00397B4E"/>
    <w:rsid w:val="003B1D5D"/>
    <w:rsid w:val="003B4178"/>
    <w:rsid w:val="003E2F9C"/>
    <w:rsid w:val="00404B54"/>
    <w:rsid w:val="00426AEB"/>
    <w:rsid w:val="004270FD"/>
    <w:rsid w:val="00452D22"/>
    <w:rsid w:val="004A5B16"/>
    <w:rsid w:val="004A7E6B"/>
    <w:rsid w:val="004B3158"/>
    <w:rsid w:val="004C5B67"/>
    <w:rsid w:val="004C7CCE"/>
    <w:rsid w:val="004D3562"/>
    <w:rsid w:val="005160E6"/>
    <w:rsid w:val="00522326"/>
    <w:rsid w:val="0053163E"/>
    <w:rsid w:val="00535613"/>
    <w:rsid w:val="005A634A"/>
    <w:rsid w:val="005D4702"/>
    <w:rsid w:val="005F223D"/>
    <w:rsid w:val="006235D8"/>
    <w:rsid w:val="006348C1"/>
    <w:rsid w:val="00641D0E"/>
    <w:rsid w:val="0067269D"/>
    <w:rsid w:val="006727BC"/>
    <w:rsid w:val="006A2262"/>
    <w:rsid w:val="00700DCD"/>
    <w:rsid w:val="00726E72"/>
    <w:rsid w:val="00731C95"/>
    <w:rsid w:val="0074163F"/>
    <w:rsid w:val="007461A5"/>
    <w:rsid w:val="0077355A"/>
    <w:rsid w:val="00796ADB"/>
    <w:rsid w:val="007F47DA"/>
    <w:rsid w:val="00852349"/>
    <w:rsid w:val="00854927"/>
    <w:rsid w:val="008643FB"/>
    <w:rsid w:val="0088381D"/>
    <w:rsid w:val="008C4F2E"/>
    <w:rsid w:val="008D48DB"/>
    <w:rsid w:val="0098131E"/>
    <w:rsid w:val="00983058"/>
    <w:rsid w:val="009836EA"/>
    <w:rsid w:val="00984D39"/>
    <w:rsid w:val="00A35B95"/>
    <w:rsid w:val="00A37BC3"/>
    <w:rsid w:val="00A47774"/>
    <w:rsid w:val="00A56551"/>
    <w:rsid w:val="00A73312"/>
    <w:rsid w:val="00AA2E4A"/>
    <w:rsid w:val="00AC25D4"/>
    <w:rsid w:val="00AF2F83"/>
    <w:rsid w:val="00B564EF"/>
    <w:rsid w:val="00B82AB4"/>
    <w:rsid w:val="00BB2A17"/>
    <w:rsid w:val="00BB2E74"/>
    <w:rsid w:val="00BB3346"/>
    <w:rsid w:val="00BD6BE4"/>
    <w:rsid w:val="00C10E84"/>
    <w:rsid w:val="00C6120F"/>
    <w:rsid w:val="00C6529D"/>
    <w:rsid w:val="00C81EB6"/>
    <w:rsid w:val="00C87306"/>
    <w:rsid w:val="00C9169E"/>
    <w:rsid w:val="00CC0E41"/>
    <w:rsid w:val="00CC1F3C"/>
    <w:rsid w:val="00CD2305"/>
    <w:rsid w:val="00CE1DD2"/>
    <w:rsid w:val="00D07BC6"/>
    <w:rsid w:val="00D27391"/>
    <w:rsid w:val="00D3702A"/>
    <w:rsid w:val="00D50DF8"/>
    <w:rsid w:val="00D97129"/>
    <w:rsid w:val="00DA632F"/>
    <w:rsid w:val="00DA6E19"/>
    <w:rsid w:val="00E06C0A"/>
    <w:rsid w:val="00E12953"/>
    <w:rsid w:val="00E45B27"/>
    <w:rsid w:val="00E53E9F"/>
    <w:rsid w:val="00E973A3"/>
    <w:rsid w:val="00EA3B1A"/>
    <w:rsid w:val="00EC698A"/>
    <w:rsid w:val="00ED39A3"/>
    <w:rsid w:val="00EE2AD8"/>
    <w:rsid w:val="00F253C0"/>
    <w:rsid w:val="00F356C8"/>
    <w:rsid w:val="00F66DC1"/>
    <w:rsid w:val="00F74B29"/>
    <w:rsid w:val="00F81B56"/>
    <w:rsid w:val="00FB70DC"/>
    <w:rsid w:val="00FC52F5"/>
    <w:rsid w:val="00FC5813"/>
    <w:rsid w:val="00FC720C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12ED2642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F92DF-67F0-44B3-BF7F-A47B56239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3508</TotalTime>
  <Pages>19</Pages>
  <Words>1180</Words>
  <Characters>6376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125</cp:revision>
  <cp:lastPrinted>2022-11-07T14:10:00Z</cp:lastPrinted>
  <dcterms:created xsi:type="dcterms:W3CDTF">2020-03-06T11:54:00Z</dcterms:created>
  <dcterms:modified xsi:type="dcterms:W3CDTF">2023-04-12T19:28:00Z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